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2026-HÐNT-KES-1007652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KHANG LỘC PHÁT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19/5B Đường Lê Thị Hà, Khu phố 8, Xã Hóc Môn,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0311752108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HỒ LÊ HỒNG THẢO</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0963942405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KHANG LỘC PHÁT</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